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  <w:r w:rsidR="00F8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911E1C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6279" w:rsidRPr="00666A25" w:rsidRDefault="00C0054B" w:rsidP="00C0054B">
      <w:pPr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 </w:t>
      </w:r>
      <w:r w:rsidR="006B6279" w:rsidRPr="00666A25">
        <w:rPr>
          <w:rFonts w:ascii="Times New Roman" w:hAnsi="Times New Roman" w:cs="Times New Roman"/>
          <w:sz w:val="26"/>
          <w:szCs w:val="26"/>
        </w:rPr>
        <w:t>«</w:t>
      </w:r>
      <w:r w:rsidR="001C2B90">
        <w:rPr>
          <w:rFonts w:ascii="Times New Roman" w:hAnsi="Times New Roman" w:cs="Times New Roman"/>
          <w:sz w:val="26"/>
          <w:szCs w:val="26"/>
        </w:rPr>
        <w:t>28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» </w:t>
      </w:r>
      <w:r w:rsidR="003B0B14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8030D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6B6279" w:rsidRPr="00666A25">
        <w:rPr>
          <w:rFonts w:ascii="Times New Roman" w:hAnsi="Times New Roman" w:cs="Times New Roman"/>
          <w:sz w:val="26"/>
          <w:szCs w:val="26"/>
        </w:rPr>
        <w:t>201</w:t>
      </w:r>
      <w:r w:rsidR="00F8030D" w:rsidRPr="00666A25">
        <w:rPr>
          <w:rFonts w:ascii="Times New Roman" w:hAnsi="Times New Roman" w:cs="Times New Roman"/>
          <w:sz w:val="26"/>
          <w:szCs w:val="26"/>
        </w:rPr>
        <w:t>7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</w:t>
      </w:r>
      <w:r w:rsidR="006C55B8" w:rsidRPr="00666A2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666A25">
        <w:rPr>
          <w:rFonts w:ascii="Times New Roman" w:hAnsi="Times New Roman" w:cs="Times New Roman"/>
          <w:sz w:val="26"/>
          <w:szCs w:val="26"/>
        </w:rPr>
        <w:t>№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2B90" w:rsidRDefault="001C2B90" w:rsidP="001C2B90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В связи с вступлением с 01 июля 2016 года Федерального закона от 02 мая 2015 года № 122-ФЗ «О внесении изменений в Трудовой кодекс Российской Федерации,   разъяснений Минтруда России по вопросам применения профессиональных стандартов (письмо от 04.04.2016г. № 14-0/1</w:t>
      </w:r>
      <w:r w:rsidR="00911E1C">
        <w:rPr>
          <w:rFonts w:ascii="Times New Roman" w:hAnsi="Times New Roman" w:cs="Times New Roman"/>
          <w:b w:val="0"/>
          <w:sz w:val="26"/>
          <w:szCs w:val="26"/>
        </w:rPr>
        <w:t>0/В-2253),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а также на основании  приказа Министерство труда и  социальной защиты Российской Федерации  от 12 января 2016г. №2н  «Об утверждении  профессионального стандарта «Младший медицинский персонал»,  в целях эффективного перехода на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профстандарты</w:t>
      </w:r>
      <w:proofErr w:type="spellEnd"/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C2B90" w:rsidRDefault="001C2B90" w:rsidP="001C2B90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A4953" w:rsidRPr="00666A25" w:rsidRDefault="008A4953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5755" w:rsidRPr="00666A25" w:rsidRDefault="006B6279" w:rsidP="006B6279">
      <w:pPr>
        <w:rPr>
          <w:rFonts w:ascii="Times New Roman" w:hAnsi="Times New Roman" w:cs="Times New Roman"/>
          <w:b/>
          <w:sz w:val="26"/>
          <w:szCs w:val="26"/>
        </w:rPr>
      </w:pPr>
      <w:r w:rsidRPr="00666A25">
        <w:rPr>
          <w:rFonts w:ascii="Times New Roman" w:hAnsi="Times New Roman" w:cs="Times New Roman"/>
          <w:b/>
          <w:sz w:val="26"/>
          <w:szCs w:val="26"/>
        </w:rPr>
        <w:t>ПРИКАЗЫВАЮ</w:t>
      </w:r>
      <w:r w:rsidR="00776C6D" w:rsidRPr="00666A25">
        <w:rPr>
          <w:rFonts w:ascii="Times New Roman" w:hAnsi="Times New Roman" w:cs="Times New Roman"/>
          <w:b/>
          <w:sz w:val="26"/>
          <w:szCs w:val="26"/>
        </w:rPr>
        <w:t>:</w:t>
      </w:r>
    </w:p>
    <w:p w:rsidR="00791B96" w:rsidRDefault="00791B96" w:rsidP="00CC30D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</w:t>
      </w:r>
      <w:r w:rsidR="00D475B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.10.2017г.  р</w:t>
      </w:r>
      <w:r w:rsidRPr="00666A25">
        <w:rPr>
          <w:rFonts w:ascii="Times New Roman" w:hAnsi="Times New Roman" w:cs="Times New Roman"/>
          <w:sz w:val="26"/>
          <w:szCs w:val="26"/>
        </w:rPr>
        <w:t xml:space="preserve">абочей </w:t>
      </w:r>
      <w:proofErr w:type="gramStart"/>
      <w:r w:rsidRPr="00666A25">
        <w:rPr>
          <w:rFonts w:ascii="Times New Roman" w:hAnsi="Times New Roman" w:cs="Times New Roman"/>
          <w:sz w:val="26"/>
          <w:szCs w:val="26"/>
        </w:rPr>
        <w:t xml:space="preserve">группе  </w:t>
      </w:r>
      <w:r>
        <w:rPr>
          <w:rFonts w:ascii="Times New Roman" w:hAnsi="Times New Roman" w:cs="Times New Roman"/>
          <w:sz w:val="26"/>
          <w:szCs w:val="26"/>
        </w:rPr>
        <w:t>начать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работу  в ГБУЗ СО  «</w:t>
      </w:r>
      <w:r w:rsidR="00911E1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 xml:space="preserve">» по внедрению профессионального стандарта «Младшего медицинского персонала. </w:t>
      </w:r>
    </w:p>
    <w:p w:rsidR="00A949C5" w:rsidRPr="00666A25" w:rsidRDefault="00A949C5" w:rsidP="00CC30D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Рабочей группе </w:t>
      </w:r>
      <w:r w:rsidRPr="00666A25">
        <w:rPr>
          <w:rFonts w:ascii="Times New Roman" w:hAnsi="Times New Roman" w:cs="Times New Roman"/>
          <w:sz w:val="26"/>
          <w:szCs w:val="26"/>
        </w:rPr>
        <w:t>провести проверку на соответствие работников требований к образованию, установленным профессиональным стандартом «</w:t>
      </w:r>
      <w:r>
        <w:rPr>
          <w:rFonts w:ascii="Times New Roman" w:hAnsi="Times New Roman" w:cs="Times New Roman"/>
          <w:sz w:val="26"/>
          <w:szCs w:val="26"/>
        </w:rPr>
        <w:t xml:space="preserve">Младший медицинский персонал </w:t>
      </w:r>
      <w:r w:rsidRPr="00666A25">
        <w:rPr>
          <w:rFonts w:ascii="Times New Roman" w:hAnsi="Times New Roman" w:cs="Times New Roman"/>
          <w:sz w:val="26"/>
          <w:szCs w:val="26"/>
        </w:rPr>
        <w:t xml:space="preserve">  в  срок до </w:t>
      </w:r>
      <w:r>
        <w:rPr>
          <w:rFonts w:ascii="Times New Roman" w:hAnsi="Times New Roman" w:cs="Times New Roman"/>
          <w:sz w:val="26"/>
          <w:szCs w:val="26"/>
        </w:rPr>
        <w:t>0</w:t>
      </w:r>
      <w:r w:rsidR="00D475B6">
        <w:rPr>
          <w:rFonts w:ascii="Times New Roman" w:hAnsi="Times New Roman" w:cs="Times New Roman"/>
          <w:sz w:val="26"/>
          <w:szCs w:val="26"/>
        </w:rPr>
        <w:t>5</w:t>
      </w:r>
      <w:r w:rsidRPr="00666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666A25">
        <w:rPr>
          <w:rFonts w:ascii="Times New Roman" w:hAnsi="Times New Roman" w:cs="Times New Roman"/>
          <w:sz w:val="26"/>
          <w:szCs w:val="26"/>
        </w:rPr>
        <w:t xml:space="preserve">0.2017г.  </w:t>
      </w:r>
    </w:p>
    <w:p w:rsidR="007516E8" w:rsidRDefault="00A949C5" w:rsidP="00CC30D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>Начальнику отдела кадров (.)</w:t>
      </w:r>
      <w:r>
        <w:rPr>
          <w:rFonts w:ascii="Times New Roman" w:hAnsi="Times New Roman" w:cs="Times New Roman"/>
          <w:sz w:val="26"/>
          <w:szCs w:val="26"/>
        </w:rPr>
        <w:t xml:space="preserve"> проработать вопрос </w:t>
      </w:r>
      <w:proofErr w:type="gramStart"/>
      <w:r>
        <w:rPr>
          <w:rFonts w:ascii="Times New Roman" w:hAnsi="Times New Roman" w:cs="Times New Roman"/>
          <w:sz w:val="26"/>
          <w:szCs w:val="26"/>
        </w:rPr>
        <w:t>с  руководством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ГБОУ СПО «</w:t>
      </w:r>
      <w:r w:rsidR="00911E1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>» об организации в 2017 году профессионального обучения  по должности «Младшая медицинская сестра по уходу за больными» на базе ГБОУ СПО «</w:t>
      </w:r>
      <w:r w:rsidR="00911E1C">
        <w:rPr>
          <w:rFonts w:ascii="Times New Roman" w:hAnsi="Times New Roman" w:cs="Times New Roman"/>
          <w:sz w:val="26"/>
          <w:szCs w:val="26"/>
        </w:rPr>
        <w:t>НН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».</w:t>
      </w:r>
    </w:p>
    <w:p w:rsidR="00652568" w:rsidRDefault="00D475B6" w:rsidP="00CC30D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Заместителю главного врача по медицинской части (.)</w:t>
      </w:r>
      <w:r w:rsidR="00A949C5">
        <w:rPr>
          <w:rFonts w:ascii="Times New Roman" w:hAnsi="Times New Roman" w:cs="Times New Roman"/>
          <w:sz w:val="26"/>
          <w:szCs w:val="26"/>
        </w:rPr>
        <w:t xml:space="preserve">  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совместно </w:t>
      </w:r>
      <w:r>
        <w:rPr>
          <w:rFonts w:ascii="Times New Roman" w:hAnsi="Times New Roman" w:cs="Times New Roman"/>
          <w:sz w:val="26"/>
          <w:szCs w:val="26"/>
        </w:rPr>
        <w:t>с начальником отдела кадров (.)</w:t>
      </w:r>
      <w:r w:rsidR="00A949C5">
        <w:rPr>
          <w:rFonts w:ascii="Times New Roman" w:hAnsi="Times New Roman" w:cs="Times New Roman"/>
          <w:sz w:val="26"/>
          <w:szCs w:val="26"/>
        </w:rPr>
        <w:t>, главной медицинской сестрой (.) и руководителями структурных подразделений</w:t>
      </w:r>
      <w:r>
        <w:rPr>
          <w:rFonts w:ascii="Times New Roman" w:hAnsi="Times New Roman" w:cs="Times New Roman"/>
          <w:sz w:val="26"/>
          <w:szCs w:val="26"/>
        </w:rPr>
        <w:t xml:space="preserve"> круглосуточного стационара </w:t>
      </w:r>
      <w:r w:rsidR="00652568" w:rsidRPr="00666A25">
        <w:rPr>
          <w:rFonts w:ascii="Times New Roman" w:hAnsi="Times New Roman" w:cs="Times New Roman"/>
          <w:sz w:val="26"/>
          <w:szCs w:val="26"/>
        </w:rPr>
        <w:t>провести работу по  изучению профессионального стандарта «</w:t>
      </w:r>
      <w:r w:rsidR="00A949C5">
        <w:rPr>
          <w:rFonts w:ascii="Times New Roman" w:hAnsi="Times New Roman" w:cs="Times New Roman"/>
          <w:sz w:val="26"/>
          <w:szCs w:val="26"/>
        </w:rPr>
        <w:t>Младшего медицинского персонала</w:t>
      </w:r>
      <w:r w:rsidR="00652568" w:rsidRPr="00666A25">
        <w:rPr>
          <w:rFonts w:ascii="Times New Roman" w:hAnsi="Times New Roman" w:cs="Times New Roman"/>
          <w:sz w:val="26"/>
          <w:szCs w:val="26"/>
        </w:rPr>
        <w:t>»</w:t>
      </w:r>
      <w:r w:rsidR="008A4953" w:rsidRPr="00666A25">
        <w:rPr>
          <w:rFonts w:ascii="Times New Roman" w:hAnsi="Times New Roman" w:cs="Times New Roman"/>
          <w:sz w:val="26"/>
          <w:szCs w:val="26"/>
        </w:rPr>
        <w:t>,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 разработать проект</w:t>
      </w:r>
      <w:r w:rsidR="00A949C5">
        <w:rPr>
          <w:rFonts w:ascii="Times New Roman" w:hAnsi="Times New Roman" w:cs="Times New Roman"/>
          <w:sz w:val="26"/>
          <w:szCs w:val="26"/>
        </w:rPr>
        <w:t>ы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нов</w:t>
      </w:r>
      <w:r w:rsidR="00A949C5">
        <w:rPr>
          <w:rFonts w:ascii="Times New Roman" w:hAnsi="Times New Roman" w:cs="Times New Roman"/>
          <w:sz w:val="26"/>
          <w:szCs w:val="26"/>
        </w:rPr>
        <w:t>ых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должностн</w:t>
      </w:r>
      <w:r w:rsidR="00A949C5">
        <w:rPr>
          <w:rFonts w:ascii="Times New Roman" w:hAnsi="Times New Roman" w:cs="Times New Roman"/>
          <w:sz w:val="26"/>
          <w:szCs w:val="26"/>
        </w:rPr>
        <w:t>ых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инструкци</w:t>
      </w:r>
      <w:r w:rsidR="00A949C5">
        <w:rPr>
          <w:rFonts w:ascii="Times New Roman" w:hAnsi="Times New Roman" w:cs="Times New Roman"/>
          <w:sz w:val="26"/>
          <w:szCs w:val="26"/>
        </w:rPr>
        <w:t>й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для </w:t>
      </w:r>
      <w:r w:rsidR="00A949C5">
        <w:rPr>
          <w:rFonts w:ascii="Times New Roman" w:hAnsi="Times New Roman" w:cs="Times New Roman"/>
          <w:sz w:val="26"/>
          <w:szCs w:val="26"/>
        </w:rPr>
        <w:t xml:space="preserve"> должностей санитарок и младш</w:t>
      </w:r>
      <w:r>
        <w:rPr>
          <w:rFonts w:ascii="Times New Roman" w:hAnsi="Times New Roman" w:cs="Times New Roman"/>
          <w:sz w:val="26"/>
          <w:szCs w:val="26"/>
        </w:rPr>
        <w:t>их</w:t>
      </w:r>
      <w:r w:rsidR="00A949C5">
        <w:rPr>
          <w:rFonts w:ascii="Times New Roman" w:hAnsi="Times New Roman" w:cs="Times New Roman"/>
          <w:sz w:val="26"/>
          <w:szCs w:val="26"/>
        </w:rPr>
        <w:t xml:space="preserve"> медицинск</w:t>
      </w:r>
      <w:r>
        <w:rPr>
          <w:rFonts w:ascii="Times New Roman" w:hAnsi="Times New Roman" w:cs="Times New Roman"/>
          <w:sz w:val="26"/>
          <w:szCs w:val="26"/>
        </w:rPr>
        <w:t>их</w:t>
      </w:r>
      <w:r w:rsidR="00A949C5">
        <w:rPr>
          <w:rFonts w:ascii="Times New Roman" w:hAnsi="Times New Roman" w:cs="Times New Roman"/>
          <w:sz w:val="26"/>
          <w:szCs w:val="26"/>
        </w:rPr>
        <w:t xml:space="preserve"> сест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949C5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 по уходу за больными</w:t>
      </w:r>
      <w:r w:rsidR="00A949C5">
        <w:rPr>
          <w:rFonts w:ascii="Times New Roman" w:hAnsi="Times New Roman" w:cs="Times New Roman"/>
          <w:sz w:val="26"/>
          <w:szCs w:val="26"/>
        </w:rPr>
        <w:t xml:space="preserve"> для каждого структурного подразделения</w:t>
      </w:r>
      <w:r>
        <w:rPr>
          <w:rFonts w:ascii="Times New Roman" w:hAnsi="Times New Roman" w:cs="Times New Roman"/>
          <w:sz w:val="26"/>
          <w:szCs w:val="26"/>
        </w:rPr>
        <w:t xml:space="preserve"> круглосуточного стационара </w:t>
      </w:r>
      <w:r w:rsidR="00A949C5">
        <w:rPr>
          <w:rFonts w:ascii="Times New Roman" w:hAnsi="Times New Roman" w:cs="Times New Roman"/>
          <w:sz w:val="26"/>
          <w:szCs w:val="26"/>
        </w:rPr>
        <w:t xml:space="preserve"> 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для 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утверждения </w:t>
      </w:r>
      <w:r>
        <w:rPr>
          <w:rFonts w:ascii="Times New Roman" w:hAnsi="Times New Roman" w:cs="Times New Roman"/>
          <w:sz w:val="26"/>
          <w:szCs w:val="26"/>
        </w:rPr>
        <w:t xml:space="preserve">руководителем 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и </w:t>
      </w:r>
      <w:r w:rsidR="00652568" w:rsidRPr="00666A25">
        <w:rPr>
          <w:rFonts w:ascii="Times New Roman" w:hAnsi="Times New Roman" w:cs="Times New Roman"/>
          <w:sz w:val="26"/>
          <w:szCs w:val="26"/>
        </w:rPr>
        <w:t>внедрения в работе</w:t>
      </w:r>
      <w:r w:rsidR="00A949C5">
        <w:rPr>
          <w:rFonts w:ascii="Times New Roman" w:hAnsi="Times New Roman" w:cs="Times New Roman"/>
          <w:sz w:val="26"/>
          <w:szCs w:val="26"/>
        </w:rPr>
        <w:t xml:space="preserve"> 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в срок до </w:t>
      </w:r>
      <w:r w:rsidR="008A4953" w:rsidRPr="00666A25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7</w:t>
      </w:r>
      <w:r w:rsidR="00652568" w:rsidRPr="00666A25">
        <w:rPr>
          <w:rFonts w:ascii="Times New Roman" w:hAnsi="Times New Roman" w:cs="Times New Roman"/>
          <w:sz w:val="26"/>
          <w:szCs w:val="26"/>
        </w:rPr>
        <w:t>.</w:t>
      </w:r>
      <w:r w:rsidR="003B0B14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="00652568" w:rsidRPr="00666A25">
        <w:rPr>
          <w:rFonts w:ascii="Times New Roman" w:hAnsi="Times New Roman" w:cs="Times New Roman"/>
          <w:sz w:val="26"/>
          <w:szCs w:val="26"/>
        </w:rPr>
        <w:t>.2017г.</w:t>
      </w:r>
    </w:p>
    <w:p w:rsidR="00A949C5" w:rsidRDefault="00A949C5" w:rsidP="00CC30D3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Заместителю главного врача по экономическим вопросам (.) совместно с начальником отдела кадров </w:t>
      </w:r>
      <w:proofErr w:type="gramStart"/>
      <w:r>
        <w:rPr>
          <w:rFonts w:ascii="Times New Roman" w:hAnsi="Times New Roman" w:cs="Times New Roman"/>
          <w:sz w:val="26"/>
          <w:szCs w:val="26"/>
        </w:rPr>
        <w:t>(.)  внести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изменения в штатное расписание ГБУЗ СО </w:t>
      </w:r>
      <w:r w:rsidR="00B1095B">
        <w:rPr>
          <w:rFonts w:ascii="Times New Roman" w:hAnsi="Times New Roman" w:cs="Times New Roman"/>
          <w:sz w:val="26"/>
          <w:szCs w:val="26"/>
        </w:rPr>
        <w:t>«</w:t>
      </w:r>
      <w:r w:rsidR="00911E1C">
        <w:rPr>
          <w:rFonts w:ascii="Times New Roman" w:hAnsi="Times New Roman" w:cs="Times New Roman"/>
          <w:sz w:val="26"/>
          <w:szCs w:val="26"/>
        </w:rPr>
        <w:t>НН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2C7F67">
        <w:rPr>
          <w:rFonts w:ascii="Times New Roman" w:hAnsi="Times New Roman" w:cs="Times New Roman"/>
          <w:sz w:val="26"/>
          <w:szCs w:val="26"/>
        </w:rPr>
        <w:t xml:space="preserve"> в связи с внедрением в учреждении профессионального стандарта «Младший медицинский пер</w:t>
      </w:r>
      <w:r w:rsidR="00CC30D3">
        <w:rPr>
          <w:rFonts w:ascii="Times New Roman" w:hAnsi="Times New Roman" w:cs="Times New Roman"/>
          <w:sz w:val="26"/>
          <w:szCs w:val="26"/>
        </w:rPr>
        <w:t>с</w:t>
      </w:r>
      <w:r w:rsidR="002C7F67">
        <w:rPr>
          <w:rFonts w:ascii="Times New Roman" w:hAnsi="Times New Roman" w:cs="Times New Roman"/>
          <w:sz w:val="26"/>
          <w:szCs w:val="26"/>
        </w:rPr>
        <w:t>онал»</w:t>
      </w:r>
      <w:r w:rsidR="00CC30D3">
        <w:rPr>
          <w:rFonts w:ascii="Times New Roman" w:hAnsi="Times New Roman" w:cs="Times New Roman"/>
          <w:sz w:val="26"/>
          <w:szCs w:val="26"/>
        </w:rPr>
        <w:t>.</w:t>
      </w:r>
    </w:p>
    <w:p w:rsidR="00E22DB5" w:rsidRPr="00666A25" w:rsidRDefault="0014430A" w:rsidP="00CC30D3">
      <w:pPr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E22DB5" w:rsidRPr="00666A25">
        <w:rPr>
          <w:rFonts w:ascii="Times New Roman" w:hAnsi="Times New Roman" w:cs="Times New Roman"/>
          <w:sz w:val="26"/>
          <w:szCs w:val="26"/>
        </w:rPr>
        <w:t xml:space="preserve">. </w:t>
      </w:r>
      <w:r w:rsidR="00E103FC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E22DB5" w:rsidRPr="00666A25">
        <w:rPr>
          <w:rFonts w:ascii="Times New Roman" w:hAnsi="Times New Roman" w:cs="Times New Roman"/>
          <w:sz w:val="26"/>
          <w:szCs w:val="26"/>
        </w:rPr>
        <w:t xml:space="preserve">Контроль за исполнением </w:t>
      </w:r>
      <w:r w:rsidR="00CC30D3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E22DB5" w:rsidRPr="00666A25">
        <w:rPr>
          <w:rFonts w:ascii="Times New Roman" w:hAnsi="Times New Roman" w:cs="Times New Roman"/>
          <w:sz w:val="26"/>
          <w:szCs w:val="26"/>
        </w:rPr>
        <w:t>приказа оставляю за собой.</w:t>
      </w:r>
    </w:p>
    <w:p w:rsidR="008A4953" w:rsidRPr="00666A25" w:rsidRDefault="008A4953" w:rsidP="00CC30D3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681040" w:rsidRDefault="00D47279" w:rsidP="00CC30D3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666A2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FC3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63FC3" w:rsidRDefault="00263FC3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263FC3" w:rsidSect="00263FC3">
      <w:pgSz w:w="11906" w:h="16838"/>
      <w:pgMar w:top="680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14040BF3"/>
    <w:multiLevelType w:val="hybridMultilevel"/>
    <w:tmpl w:val="6D7E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AA0"/>
    <w:multiLevelType w:val="hybridMultilevel"/>
    <w:tmpl w:val="AD5C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31919"/>
    <w:multiLevelType w:val="hybridMultilevel"/>
    <w:tmpl w:val="766A3086"/>
    <w:lvl w:ilvl="0" w:tplc="100CF6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63533"/>
    <w:multiLevelType w:val="hybridMultilevel"/>
    <w:tmpl w:val="DBB651D2"/>
    <w:lvl w:ilvl="0" w:tplc="F7564C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F640F3"/>
    <w:multiLevelType w:val="hybridMultilevel"/>
    <w:tmpl w:val="8A50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434B9"/>
    <w:multiLevelType w:val="hybridMultilevel"/>
    <w:tmpl w:val="432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B264F"/>
    <w:multiLevelType w:val="hybridMultilevel"/>
    <w:tmpl w:val="2920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43534"/>
    <w:rsid w:val="0007746A"/>
    <w:rsid w:val="00077A45"/>
    <w:rsid w:val="00086B66"/>
    <w:rsid w:val="000978A0"/>
    <w:rsid w:val="000E512B"/>
    <w:rsid w:val="000E7F54"/>
    <w:rsid w:val="000F16AB"/>
    <w:rsid w:val="00100230"/>
    <w:rsid w:val="0014430A"/>
    <w:rsid w:val="001838C8"/>
    <w:rsid w:val="001C2B90"/>
    <w:rsid w:val="001E1106"/>
    <w:rsid w:val="00224F0A"/>
    <w:rsid w:val="00226A58"/>
    <w:rsid w:val="00263FC3"/>
    <w:rsid w:val="002746CC"/>
    <w:rsid w:val="00285F93"/>
    <w:rsid w:val="00286F18"/>
    <w:rsid w:val="00291382"/>
    <w:rsid w:val="002C09BB"/>
    <w:rsid w:val="002C7F67"/>
    <w:rsid w:val="00315438"/>
    <w:rsid w:val="003174D6"/>
    <w:rsid w:val="00350176"/>
    <w:rsid w:val="00363181"/>
    <w:rsid w:val="00367BE8"/>
    <w:rsid w:val="003A3E6F"/>
    <w:rsid w:val="003B0B14"/>
    <w:rsid w:val="003B6230"/>
    <w:rsid w:val="003F092F"/>
    <w:rsid w:val="00452C10"/>
    <w:rsid w:val="00454D56"/>
    <w:rsid w:val="004709C4"/>
    <w:rsid w:val="00474684"/>
    <w:rsid w:val="004D3B3C"/>
    <w:rsid w:val="004E0365"/>
    <w:rsid w:val="0052401F"/>
    <w:rsid w:val="00563FB9"/>
    <w:rsid w:val="005710A7"/>
    <w:rsid w:val="0057298C"/>
    <w:rsid w:val="00597113"/>
    <w:rsid w:val="005D40A4"/>
    <w:rsid w:val="005D46CD"/>
    <w:rsid w:val="00612E55"/>
    <w:rsid w:val="0063342F"/>
    <w:rsid w:val="00644145"/>
    <w:rsid w:val="00652568"/>
    <w:rsid w:val="00662E1A"/>
    <w:rsid w:val="00666A25"/>
    <w:rsid w:val="00681040"/>
    <w:rsid w:val="006857AF"/>
    <w:rsid w:val="0069201A"/>
    <w:rsid w:val="006A36CB"/>
    <w:rsid w:val="006B6279"/>
    <w:rsid w:val="006C55B8"/>
    <w:rsid w:val="006F1D09"/>
    <w:rsid w:val="0073642E"/>
    <w:rsid w:val="00747259"/>
    <w:rsid w:val="007516E8"/>
    <w:rsid w:val="007565AA"/>
    <w:rsid w:val="007701C8"/>
    <w:rsid w:val="00772E24"/>
    <w:rsid w:val="00776C6D"/>
    <w:rsid w:val="00782D7A"/>
    <w:rsid w:val="00791B96"/>
    <w:rsid w:val="007C0C89"/>
    <w:rsid w:val="007C4C01"/>
    <w:rsid w:val="007E3BA6"/>
    <w:rsid w:val="007F3E31"/>
    <w:rsid w:val="00814227"/>
    <w:rsid w:val="00865B8A"/>
    <w:rsid w:val="0087037B"/>
    <w:rsid w:val="0088147F"/>
    <w:rsid w:val="008A4953"/>
    <w:rsid w:val="008D7565"/>
    <w:rsid w:val="00910207"/>
    <w:rsid w:val="00911E1C"/>
    <w:rsid w:val="00914555"/>
    <w:rsid w:val="00934944"/>
    <w:rsid w:val="00936647"/>
    <w:rsid w:val="0094260E"/>
    <w:rsid w:val="0097110A"/>
    <w:rsid w:val="00972BC7"/>
    <w:rsid w:val="00975974"/>
    <w:rsid w:val="00A35233"/>
    <w:rsid w:val="00A56B67"/>
    <w:rsid w:val="00A949C5"/>
    <w:rsid w:val="00AA088D"/>
    <w:rsid w:val="00AB110A"/>
    <w:rsid w:val="00AB6D3C"/>
    <w:rsid w:val="00AF6178"/>
    <w:rsid w:val="00B1095B"/>
    <w:rsid w:val="00B41F41"/>
    <w:rsid w:val="00B86968"/>
    <w:rsid w:val="00BB0AD2"/>
    <w:rsid w:val="00BB23B3"/>
    <w:rsid w:val="00BB7086"/>
    <w:rsid w:val="00BD3B64"/>
    <w:rsid w:val="00BE5CC6"/>
    <w:rsid w:val="00C0054B"/>
    <w:rsid w:val="00C01378"/>
    <w:rsid w:val="00C23678"/>
    <w:rsid w:val="00C36B90"/>
    <w:rsid w:val="00C42D72"/>
    <w:rsid w:val="00C64C63"/>
    <w:rsid w:val="00C96B1C"/>
    <w:rsid w:val="00CC30D3"/>
    <w:rsid w:val="00CF1628"/>
    <w:rsid w:val="00CF619D"/>
    <w:rsid w:val="00CF6368"/>
    <w:rsid w:val="00D1078F"/>
    <w:rsid w:val="00D10A8A"/>
    <w:rsid w:val="00D47279"/>
    <w:rsid w:val="00D475B6"/>
    <w:rsid w:val="00D75FEA"/>
    <w:rsid w:val="00D87CDC"/>
    <w:rsid w:val="00E103FC"/>
    <w:rsid w:val="00E22DB5"/>
    <w:rsid w:val="00E50662"/>
    <w:rsid w:val="00E53FFE"/>
    <w:rsid w:val="00E94508"/>
    <w:rsid w:val="00E95A6A"/>
    <w:rsid w:val="00EB7E3B"/>
    <w:rsid w:val="00EC3BFA"/>
    <w:rsid w:val="00ED725A"/>
    <w:rsid w:val="00F023BE"/>
    <w:rsid w:val="00F10001"/>
    <w:rsid w:val="00F15755"/>
    <w:rsid w:val="00F16D36"/>
    <w:rsid w:val="00F23006"/>
    <w:rsid w:val="00F32994"/>
    <w:rsid w:val="00F75B9E"/>
    <w:rsid w:val="00F8030D"/>
    <w:rsid w:val="00F86F08"/>
    <w:rsid w:val="00F94D7A"/>
    <w:rsid w:val="00FC32BE"/>
    <w:rsid w:val="00FE1493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E7EEB7-F97C-49D6-B742-98B87E0B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12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C2B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E9B4-1F31-4978-B990-4089BF4C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9</cp:revision>
  <cp:lastPrinted>2017-09-13T05:30:00Z</cp:lastPrinted>
  <dcterms:created xsi:type="dcterms:W3CDTF">2017-09-28T08:49:00Z</dcterms:created>
  <dcterms:modified xsi:type="dcterms:W3CDTF">2018-05-31T13:11:00Z</dcterms:modified>
</cp:coreProperties>
</file>